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901B" w14:textId="31EF234D" w:rsidR="001603D0" w:rsidRDefault="001603D0" w:rsidP="00160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>
        <w:rPr>
          <w:rFonts w:ascii="Times New Roman" w:hAnsi="Times New Roman" w:cs="Times New Roman"/>
          <w:sz w:val="24"/>
          <w:szCs w:val="24"/>
        </w:rPr>
        <w:t>: R</w:t>
      </w:r>
      <w:r w:rsidR="00CD7C54">
        <w:rPr>
          <w:rFonts w:ascii="Times New Roman" w:hAnsi="Times New Roman" w:cs="Times New Roman"/>
          <w:sz w:val="24"/>
          <w:szCs w:val="24"/>
        </w:rPr>
        <w:t>oute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72B">
        <w:rPr>
          <w:rFonts w:ascii="Times New Roman" w:hAnsi="Times New Roman" w:cs="Times New Roman"/>
          <w:b/>
          <w:bCs/>
          <w:sz w:val="24"/>
          <w:szCs w:val="24"/>
        </w:rPr>
        <w:t>#8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4776588"/>
      <w:r w:rsidR="00EF403B">
        <w:rPr>
          <w:rFonts w:ascii="Times New Roman" w:hAnsi="Times New Roman" w:cs="Times New Roman"/>
          <w:sz w:val="24"/>
          <w:szCs w:val="24"/>
        </w:rPr>
        <w:t>North Druid Hills Rd</w:t>
      </w:r>
      <w:bookmarkEnd w:id="0"/>
    </w:p>
    <w:p w14:paraId="6645430F" w14:textId="6A4B4F49" w:rsidR="001603D0" w:rsidRDefault="001603D0" w:rsidP="00160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: Full Road Closure </w:t>
      </w:r>
      <w:r w:rsidRPr="001603D0">
        <w:rPr>
          <w:rFonts w:ascii="Times New Roman" w:hAnsi="Times New Roman" w:cs="Times New Roman"/>
          <w:sz w:val="24"/>
          <w:szCs w:val="24"/>
        </w:rPr>
        <w:t xml:space="preserve">Replacement of SR 42/North Druid Hills Road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603D0">
        <w:rPr>
          <w:rFonts w:ascii="Times New Roman" w:hAnsi="Times New Roman" w:cs="Times New Roman"/>
          <w:sz w:val="24"/>
          <w:szCs w:val="24"/>
        </w:rPr>
        <w:t xml:space="preserve">ridge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603D0">
        <w:rPr>
          <w:rFonts w:ascii="Times New Roman" w:hAnsi="Times New Roman" w:cs="Times New Roman"/>
          <w:sz w:val="24"/>
          <w:szCs w:val="24"/>
        </w:rPr>
        <w:t>ver Peachtree Creek</w:t>
      </w:r>
    </w:p>
    <w:p w14:paraId="129B0332" w14:textId="0FF00EBD" w:rsidR="001603D0" w:rsidRDefault="001603D0" w:rsidP="00160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603D0">
        <w:rPr>
          <w:rFonts w:ascii="Times New Roman" w:hAnsi="Times New Roman" w:cs="Times New Roman"/>
          <w:sz w:val="24"/>
          <w:szCs w:val="24"/>
        </w:rPr>
        <w:t xml:space="preserve">North Druid Hills Road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603D0">
        <w:rPr>
          <w:rFonts w:ascii="Times New Roman" w:hAnsi="Times New Roman" w:cs="Times New Roman"/>
          <w:sz w:val="24"/>
          <w:szCs w:val="24"/>
        </w:rPr>
        <w:t xml:space="preserve">ridge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603D0">
        <w:rPr>
          <w:rFonts w:ascii="Times New Roman" w:hAnsi="Times New Roman" w:cs="Times New Roman"/>
          <w:sz w:val="24"/>
          <w:szCs w:val="24"/>
        </w:rPr>
        <w:t>ver Peachtree Creek</w:t>
      </w:r>
    </w:p>
    <w:p w14:paraId="1AE30462" w14:textId="07BA1F43" w:rsidR="001603D0" w:rsidRPr="001603D0" w:rsidRDefault="001603D0" w:rsidP="001603D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603D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</w:t>
      </w:r>
      <w:r w:rsidRPr="001603D0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B9172B">
        <w:rPr>
          <w:rFonts w:ascii="Times New Roman" w:hAnsi="Times New Roman" w:cs="Times New Roman"/>
          <w:sz w:val="24"/>
          <w:szCs w:val="24"/>
          <w:highlight w:val="yellow"/>
        </w:rPr>
        <w:t>Friday</w:t>
      </w:r>
      <w:r w:rsidRPr="001603D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B9172B">
        <w:rPr>
          <w:rFonts w:ascii="Times New Roman" w:hAnsi="Times New Roman" w:cs="Times New Roman"/>
          <w:sz w:val="24"/>
          <w:szCs w:val="24"/>
          <w:highlight w:val="yellow"/>
        </w:rPr>
        <w:t>April 26</w:t>
      </w:r>
      <w:r w:rsidRPr="001603D0">
        <w:rPr>
          <w:rFonts w:ascii="Times New Roman" w:hAnsi="Times New Roman" w:cs="Times New Roman"/>
          <w:sz w:val="24"/>
          <w:szCs w:val="24"/>
          <w:highlight w:val="yellow"/>
        </w:rPr>
        <w:t xml:space="preserve">, 2024, </w:t>
      </w:r>
      <w:r w:rsidR="00B9172B">
        <w:rPr>
          <w:rFonts w:ascii="Times New Roman" w:hAnsi="Times New Roman" w:cs="Times New Roman"/>
          <w:sz w:val="24"/>
          <w:szCs w:val="24"/>
          <w:highlight w:val="yellow"/>
        </w:rPr>
        <w:t>until 90 Days – weather permitting</w:t>
      </w:r>
      <w:r w:rsidRPr="001603D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122BDFEC" w14:textId="3D07E5B8" w:rsidR="001603D0" w:rsidRDefault="001603D0" w:rsidP="001603D0">
      <w:pPr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</w:t>
      </w:r>
      <w:r w:rsidRPr="001603D0">
        <w:rPr>
          <w:rFonts w:ascii="Times New Roman" w:hAnsi="Times New Roman" w:cs="Times New Roman"/>
          <w:sz w:val="24"/>
          <w:szCs w:val="24"/>
          <w:highlight w:val="yellow"/>
        </w:rPr>
        <w:t>: Begin of Revenue Service to End of Revenue Service.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A1CAE" w14:textId="77777777" w:rsidR="001603D0" w:rsidRDefault="001603D0" w:rsidP="001603D0">
      <w:pPr>
        <w:rPr>
          <w:rFonts w:ascii="Times New Roman" w:hAnsi="Times New Roman" w:cs="Times New Roman"/>
          <w:sz w:val="24"/>
          <w:szCs w:val="24"/>
        </w:rPr>
      </w:pPr>
    </w:p>
    <w:p w14:paraId="286AFEAD" w14:textId="77777777" w:rsidR="001603D0" w:rsidRDefault="001603D0" w:rsidP="001603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14:paraId="744B3791" w14:textId="45DF5B22" w:rsidR="001603D0" w:rsidRPr="00B9172B" w:rsidRDefault="001603D0" w:rsidP="001603D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172B">
        <w:rPr>
          <w:rFonts w:ascii="Times New Roman" w:hAnsi="Times New Roman" w:cs="Times New Roman"/>
          <w:b/>
          <w:bCs/>
          <w:sz w:val="24"/>
          <w:szCs w:val="24"/>
          <w:u w:val="single"/>
        </w:rPr>
        <w:t>NORTHBOUND</w:t>
      </w:r>
      <w:r w:rsidR="00B9172B" w:rsidRPr="00B917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B9172B">
        <w:rPr>
          <w:rFonts w:ascii="Times New Roman" w:hAnsi="Times New Roman" w:cs="Times New Roman"/>
          <w:b/>
          <w:bCs/>
          <w:sz w:val="24"/>
          <w:szCs w:val="24"/>
          <w:u w:val="single"/>
        </w:rPr>
        <w:t>ROUTE #8 From Avondale Station to Brookhaven Station</w:t>
      </w:r>
    </w:p>
    <w:p w14:paraId="049F997C" w14:textId="71B9F121" w:rsidR="001603D0" w:rsidRDefault="001603D0" w:rsidP="00160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– N. Druid Hills Rd</w:t>
      </w:r>
    </w:p>
    <w:p w14:paraId="79CFDB6C" w14:textId="77777777" w:rsidR="001603D0" w:rsidRDefault="001603D0" w:rsidP="001603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5DBD44C" w14:textId="157A2FB8" w:rsidR="001603D0" w:rsidRDefault="001603D0" w:rsidP="00160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Access to I</w:t>
      </w:r>
      <w:r w:rsidR="00CD7C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85</w:t>
      </w:r>
      <w:r w:rsidR="00CD7C54">
        <w:rPr>
          <w:rFonts w:ascii="Times New Roman" w:hAnsi="Times New Roman" w:cs="Times New Roman"/>
          <w:sz w:val="24"/>
          <w:szCs w:val="24"/>
        </w:rPr>
        <w:t xml:space="preserve"> Frontage Rd (</w:t>
      </w:r>
      <w:r>
        <w:rPr>
          <w:rFonts w:ascii="Times New Roman" w:hAnsi="Times New Roman" w:cs="Times New Roman"/>
          <w:sz w:val="24"/>
          <w:szCs w:val="24"/>
        </w:rPr>
        <w:t xml:space="preserve">Remain </w:t>
      </w:r>
      <w:r w:rsidR="00CD7C54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Access Rd)</w:t>
      </w:r>
    </w:p>
    <w:p w14:paraId="1D6C3949" w14:textId="74EE5176" w:rsidR="001603D0" w:rsidRDefault="001603D0" w:rsidP="00160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Access Loop Turn Around</w:t>
      </w:r>
      <w:r w:rsidR="00CD7C54">
        <w:rPr>
          <w:rFonts w:ascii="Times New Roman" w:hAnsi="Times New Roman" w:cs="Times New Roman"/>
          <w:sz w:val="24"/>
          <w:szCs w:val="24"/>
        </w:rPr>
        <w:t xml:space="preserve"> (Under bridge)</w:t>
      </w:r>
    </w:p>
    <w:p w14:paraId="5BDE588B" w14:textId="292C4BA3" w:rsidR="001603D0" w:rsidRDefault="001603D0" w:rsidP="00160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Corporate Blvd</w:t>
      </w:r>
    </w:p>
    <w:p w14:paraId="235E6A7B" w14:textId="19C390F9" w:rsidR="001603D0" w:rsidRDefault="001603D0" w:rsidP="00160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Buford Hwy</w:t>
      </w:r>
    </w:p>
    <w:p w14:paraId="64EA04E7" w14:textId="40974E7B" w:rsidR="001603D0" w:rsidRDefault="001603D0" w:rsidP="00160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N. Druid Hills Rd</w:t>
      </w:r>
    </w:p>
    <w:p w14:paraId="7BF7C115" w14:textId="77777777" w:rsidR="001603D0" w:rsidRDefault="001603D0" w:rsidP="001603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(REGULAR ROUTE)</w:t>
      </w:r>
    </w:p>
    <w:p w14:paraId="6AB734BE" w14:textId="77777777" w:rsidR="001603D0" w:rsidRDefault="001603D0" w:rsidP="001603D0">
      <w:pPr>
        <w:rPr>
          <w:rFonts w:ascii="Times New Roman" w:hAnsi="Times New Roman" w:cs="Times New Roman"/>
          <w:sz w:val="24"/>
          <w:szCs w:val="24"/>
        </w:rPr>
      </w:pPr>
    </w:p>
    <w:p w14:paraId="76476389" w14:textId="7906EF7F" w:rsidR="001603D0" w:rsidRPr="00B9172B" w:rsidRDefault="001603D0" w:rsidP="001603D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172B">
        <w:rPr>
          <w:rFonts w:ascii="Times New Roman" w:hAnsi="Times New Roman" w:cs="Times New Roman"/>
          <w:b/>
          <w:bCs/>
          <w:sz w:val="24"/>
          <w:szCs w:val="24"/>
          <w:u w:val="single"/>
        </w:rPr>
        <w:t>SOUTHBOUND:</w:t>
      </w:r>
      <w:r w:rsidR="00B9172B" w:rsidRPr="00B917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9172B">
        <w:rPr>
          <w:rFonts w:ascii="Times New Roman" w:hAnsi="Times New Roman" w:cs="Times New Roman"/>
          <w:b/>
          <w:bCs/>
          <w:sz w:val="24"/>
          <w:szCs w:val="24"/>
          <w:u w:val="single"/>
        </w:rPr>
        <w:t>ROUTE #8 From Brookhaven Station to Avondale Station</w:t>
      </w:r>
    </w:p>
    <w:p w14:paraId="2BC27588" w14:textId="305E2B9B" w:rsidR="001603D0" w:rsidRDefault="001603D0" w:rsidP="00160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– N. Druid Hills Rd</w:t>
      </w:r>
    </w:p>
    <w:p w14:paraId="5E23B87F" w14:textId="77777777" w:rsidR="001603D0" w:rsidRDefault="001603D0" w:rsidP="001603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A5034CD" w14:textId="7E9D62C4" w:rsidR="001603D0" w:rsidRDefault="001603D0" w:rsidP="00160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Buford Hwy</w:t>
      </w:r>
    </w:p>
    <w:p w14:paraId="66840E18" w14:textId="77777777" w:rsidR="001603D0" w:rsidRDefault="001603D0" w:rsidP="00160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Corporate Blvd</w:t>
      </w:r>
    </w:p>
    <w:p w14:paraId="7518ED6C" w14:textId="4B33754B" w:rsidR="00CD7C54" w:rsidRDefault="00CD7C54" w:rsidP="00160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–I-85 Access Rd (Move Over to Left Turning Lane, When Safe)</w:t>
      </w:r>
    </w:p>
    <w:p w14:paraId="19671066" w14:textId="27751F62" w:rsidR="00CD7C54" w:rsidRDefault="00CD7C54" w:rsidP="00160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N. Druid Hills Rd</w:t>
      </w:r>
    </w:p>
    <w:p w14:paraId="10886E03" w14:textId="77777777" w:rsidR="001603D0" w:rsidRDefault="001603D0" w:rsidP="001603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(REGULAR ROUTE)</w:t>
      </w:r>
    </w:p>
    <w:p w14:paraId="6A216375" w14:textId="77777777" w:rsidR="00AD4DE3" w:rsidRPr="001603D0" w:rsidRDefault="00AD4DE3" w:rsidP="001603D0"/>
    <w:sectPr w:rsidR="00AD4DE3" w:rsidRPr="0016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D0"/>
    <w:rsid w:val="001603D0"/>
    <w:rsid w:val="00AD4DE3"/>
    <w:rsid w:val="00B9172B"/>
    <w:rsid w:val="00CD7C54"/>
    <w:rsid w:val="00E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54AF"/>
  <w15:chartTrackingRefBased/>
  <w15:docId w15:val="{F68E67EE-0F4E-4FC3-9337-DA847139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3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Dorch, Patricia</dc:creator>
  <cp:keywords/>
  <dc:description/>
  <cp:lastModifiedBy>DeGourney, Denniston</cp:lastModifiedBy>
  <cp:revision>2</cp:revision>
  <dcterms:created xsi:type="dcterms:W3CDTF">2024-04-23T18:56:00Z</dcterms:created>
  <dcterms:modified xsi:type="dcterms:W3CDTF">2024-04-23T18:56:00Z</dcterms:modified>
</cp:coreProperties>
</file>